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35B18A27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0C637B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0C637B">
        <w:rPr>
          <w:rFonts w:ascii="Arial" w:hAnsi="Arial" w:cs="Arial"/>
          <w:color w:val="FF0000"/>
          <w:sz w:val="20"/>
          <w:szCs w:val="20"/>
        </w:rPr>
        <w:t xml:space="preserve"> </w:t>
      </w:r>
      <w:r w:rsidR="000C637B">
        <w:rPr>
          <w:rFonts w:ascii="Arial" w:hAnsi="Arial" w:cs="Arial"/>
          <w:sz w:val="20"/>
          <w:szCs w:val="20"/>
        </w:rPr>
        <w:t xml:space="preserve">Tematycznego </w:t>
      </w:r>
      <w:r w:rsidR="000C637B">
        <w:rPr>
          <w:rFonts w:ascii="Arial" w:hAnsi="Arial" w:cs="Arial"/>
          <w:sz w:val="20"/>
          <w:szCs w:val="20"/>
        </w:rPr>
        <w:br/>
        <w:t xml:space="preserve">„Do twarzy Ci z francuskim”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36EAC472" w:rsidR="00D00A33" w:rsidRPr="00FB436E" w:rsidRDefault="00D00A33" w:rsidP="00FB436E">
      <w:pPr>
        <w:spacing w:after="0"/>
        <w:ind w:left="2124" w:firstLine="708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FB436E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Tematycznego </w:t>
      </w:r>
      <w:r w:rsidR="00FB436E" w:rsidRPr="00FB436E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„Do twarzy Ci z francuskim”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F2B4B" w14:textId="77777777" w:rsidR="00277CA6" w:rsidRDefault="00277CA6" w:rsidP="00254BB9">
      <w:pPr>
        <w:spacing w:after="0" w:line="240" w:lineRule="auto"/>
      </w:pPr>
      <w:r>
        <w:separator/>
      </w:r>
    </w:p>
  </w:endnote>
  <w:endnote w:type="continuationSeparator" w:id="0">
    <w:p w14:paraId="678CAD96" w14:textId="77777777" w:rsidR="00277CA6" w:rsidRDefault="00277CA6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283B8" w14:textId="77777777" w:rsidR="00277CA6" w:rsidRDefault="00277CA6" w:rsidP="00254BB9">
      <w:pPr>
        <w:spacing w:after="0" w:line="240" w:lineRule="auto"/>
      </w:pPr>
      <w:r>
        <w:separator/>
      </w:r>
    </w:p>
  </w:footnote>
  <w:footnote w:type="continuationSeparator" w:id="0">
    <w:p w14:paraId="33C8DEE2" w14:textId="77777777" w:rsidR="00277CA6" w:rsidRDefault="00277CA6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C637B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77CA6"/>
    <w:rsid w:val="002924C5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54DBE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83823"/>
    <w:rsid w:val="00AA362D"/>
    <w:rsid w:val="00B04436"/>
    <w:rsid w:val="00B07760"/>
    <w:rsid w:val="00B239CD"/>
    <w:rsid w:val="00B4287A"/>
    <w:rsid w:val="00B544AE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1384D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B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A2F88-123D-4463-A34C-8A94774EC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2026-08-07T12:15:00Z</dcterms:modified>
</cp:coreProperties>
</file>